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81" w:rsidRPr="00901C0C" w:rsidRDefault="009746F8" w:rsidP="00B64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0C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11202" w:rsidRPr="00911202" w:rsidRDefault="00901C0C" w:rsidP="009112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850">
        <w:rPr>
          <w:rFonts w:ascii="Times New Roman" w:hAnsi="Times New Roman" w:cs="Times New Roman"/>
          <w:b/>
          <w:sz w:val="28"/>
          <w:szCs w:val="28"/>
        </w:rPr>
        <w:t>о</w:t>
      </w:r>
      <w:r w:rsidR="009746F8" w:rsidRPr="00131850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проекта</w:t>
      </w:r>
      <w:r w:rsidR="00131850" w:rsidRPr="00706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приказ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транспорта 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155EF" w:rsidRPr="003155EF">
        <w:rPr>
          <w:rFonts w:ascii="Times New Roman" w:hAnsi="Times New Roman" w:cs="Times New Roman"/>
          <w:b/>
          <w:bCs/>
          <w:sz w:val="28"/>
          <w:szCs w:val="28"/>
        </w:rPr>
        <w:t>и автомобильных дорог Курской области</w:t>
      </w:r>
      <w:r w:rsidR="003155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2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1202" w:rsidRPr="0091120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</w:t>
      </w:r>
      <w:r w:rsidR="0091120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11202" w:rsidRPr="00911202">
        <w:rPr>
          <w:rFonts w:ascii="Times New Roman" w:hAnsi="Times New Roman" w:cs="Times New Roman"/>
          <w:b/>
          <w:bCs/>
          <w:sz w:val="28"/>
          <w:szCs w:val="28"/>
        </w:rPr>
        <w:t>и багажа легковым такси на территории Курской области на 2024 год</w:t>
      </w:r>
      <w:r w:rsidR="009112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46F8" w:rsidRDefault="009746F8" w:rsidP="00B647BD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647BD" w:rsidRPr="00706A0E" w:rsidRDefault="00B647BD" w:rsidP="00B64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46F8" w:rsidRPr="0023196D" w:rsidRDefault="0023196D" w:rsidP="00D7713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Вид: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D77130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транспорта и автомобильных дорог </w:t>
      </w:r>
      <w:r w:rsidR="00102258" w:rsidRPr="0023196D">
        <w:rPr>
          <w:rFonts w:ascii="Times New Roman" w:eastAsia="Calibri" w:hAnsi="Times New Roman" w:cs="Times New Roman"/>
          <w:bCs/>
          <w:sz w:val="28"/>
          <w:szCs w:val="28"/>
        </w:rPr>
        <w:t>Курской области</w:t>
      </w:r>
      <w:r w:rsidR="009746F8" w:rsidRPr="0023196D">
        <w:rPr>
          <w:rFonts w:ascii="Times New Roman" w:hAnsi="Times New Roman" w:cs="Times New Roman"/>
          <w:sz w:val="28"/>
          <w:szCs w:val="28"/>
        </w:rPr>
        <w:t>.</w:t>
      </w:r>
    </w:p>
    <w:p w:rsidR="001E72D9" w:rsidRPr="00D77130" w:rsidRDefault="0023196D" w:rsidP="00911202">
      <w:pPr>
        <w:pStyle w:val="ConsPlusTitle"/>
        <w:ind w:firstLine="709"/>
        <w:jc w:val="both"/>
        <w:outlineLvl w:val="1"/>
        <w:rPr>
          <w:szCs w:val="28"/>
        </w:rPr>
      </w:pPr>
      <w:r w:rsidRPr="00FD7783">
        <w:rPr>
          <w:b w:val="0"/>
          <w:szCs w:val="28"/>
        </w:rPr>
        <w:t>2.</w:t>
      </w:r>
      <w:r>
        <w:rPr>
          <w:szCs w:val="28"/>
        </w:rPr>
        <w:t xml:space="preserve"> </w:t>
      </w:r>
      <w:r w:rsidR="009746F8" w:rsidRPr="0023196D">
        <w:rPr>
          <w:szCs w:val="28"/>
        </w:rPr>
        <w:t xml:space="preserve">Наименование: </w:t>
      </w:r>
      <w:r w:rsidR="00911202">
        <w:rPr>
          <w:szCs w:val="28"/>
        </w:rPr>
        <w:t>«</w:t>
      </w:r>
      <w:r w:rsidR="00911202" w:rsidRPr="00911202">
        <w:rPr>
          <w:b w:val="0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B634F">
        <w:rPr>
          <w:b w:val="0"/>
          <w:szCs w:val="28"/>
        </w:rPr>
        <w:br/>
      </w:r>
      <w:r w:rsidR="00911202" w:rsidRPr="00911202">
        <w:rPr>
          <w:b w:val="0"/>
          <w:szCs w:val="28"/>
        </w:rPr>
        <w:t xml:space="preserve">при осуществлении регионального государственного контроля (надзора) </w:t>
      </w:r>
      <w:r w:rsidR="00911202">
        <w:rPr>
          <w:b w:val="0"/>
          <w:szCs w:val="28"/>
        </w:rPr>
        <w:br/>
      </w:r>
      <w:r w:rsidR="00911202" w:rsidRPr="00911202">
        <w:rPr>
          <w:b w:val="0"/>
          <w:szCs w:val="28"/>
        </w:rPr>
        <w:t>в сфере перевозок пассажиров и багажа легковым такси на территории Курской области на 2024 год</w:t>
      </w:r>
      <w:r w:rsidR="00911202">
        <w:rPr>
          <w:b w:val="0"/>
          <w:szCs w:val="28"/>
        </w:rPr>
        <w:t>»</w:t>
      </w:r>
      <w:r w:rsidR="00911202">
        <w:rPr>
          <w:szCs w:val="28"/>
        </w:rPr>
        <w:t>.</w:t>
      </w:r>
    </w:p>
    <w:p w:rsidR="000B0B87" w:rsidRDefault="0023196D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96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Планируемый срок вступления в силу нормативного правового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hAnsi="Times New Roman" w:cs="Times New Roman"/>
          <w:sz w:val="28"/>
          <w:szCs w:val="28"/>
        </w:rPr>
        <w:t>4</w:t>
      </w:r>
      <w:r w:rsidR="0089033C" w:rsidRPr="0023196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02258" w:rsidRPr="0023196D">
        <w:rPr>
          <w:rFonts w:ascii="Times New Roman" w:hAnsi="Times New Roman" w:cs="Times New Roman"/>
          <w:sz w:val="28"/>
          <w:szCs w:val="28"/>
        </w:rPr>
        <w:t>202</w:t>
      </w:r>
      <w:r w:rsidR="001E72D9">
        <w:rPr>
          <w:rFonts w:ascii="Times New Roman" w:hAnsi="Times New Roman" w:cs="Times New Roman"/>
          <w:sz w:val="28"/>
          <w:szCs w:val="28"/>
        </w:rPr>
        <w:t>3</w:t>
      </w:r>
      <w:r w:rsidR="006A0BCE" w:rsidRPr="0023196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20161B">
        <w:rPr>
          <w:rFonts w:ascii="Times New Roman" w:hAnsi="Times New Roman" w:cs="Times New Roman"/>
          <w:sz w:val="28"/>
          <w:szCs w:val="28"/>
        </w:rPr>
        <w:t>ода.</w:t>
      </w:r>
    </w:p>
    <w:p w:rsidR="00195855" w:rsidRDefault="000B0B87" w:rsidP="000B0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6A20">
        <w:rPr>
          <w:rFonts w:ascii="Times New Roman" w:hAnsi="Times New Roman" w:cs="Times New Roman"/>
          <w:sz w:val="28"/>
          <w:szCs w:val="28"/>
        </w:rPr>
        <w:t xml:space="preserve"> </w:t>
      </w:r>
      <w:r w:rsidR="009746F8" w:rsidRPr="00706A0E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распространяться действие нормативного правового акта:</w:t>
      </w:r>
      <w:r w:rsidR="009746F8" w:rsidRPr="00706A0E">
        <w:rPr>
          <w:rFonts w:ascii="Times New Roman" w:hAnsi="Times New Roman" w:cs="Times New Roman"/>
          <w:sz w:val="28"/>
          <w:szCs w:val="28"/>
        </w:rPr>
        <w:t xml:space="preserve"> </w:t>
      </w:r>
      <w:r w:rsidR="00F6222F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066F41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F6222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предприниматели.</w:t>
      </w:r>
    </w:p>
    <w:p w:rsidR="009746F8" w:rsidRPr="0023196D" w:rsidRDefault="000B0B87" w:rsidP="0019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Необходимость установления переходного периода: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746F8" w:rsidRPr="0023196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B3478A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Краткое изложение цели регулирования и общ</w:t>
      </w:r>
      <w:r w:rsidR="00906A20">
        <w:rPr>
          <w:rFonts w:ascii="Times New Roman" w:hAnsi="Times New Roman" w:cs="Times New Roman"/>
          <w:b/>
          <w:sz w:val="28"/>
          <w:szCs w:val="28"/>
        </w:rPr>
        <w:t>ая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906A20">
        <w:rPr>
          <w:rFonts w:ascii="Times New Roman" w:hAnsi="Times New Roman" w:cs="Times New Roman"/>
          <w:b/>
          <w:sz w:val="28"/>
          <w:szCs w:val="28"/>
        </w:rPr>
        <w:t>а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 xml:space="preserve"> соответствующих общественных отношений, а также обоснование необходимости подготовки нормативного правового акта:</w:t>
      </w:r>
      <w:r w:rsidR="00A36AC6" w:rsidRPr="00231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1B2" w:rsidRPr="0023196D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EF41B2" w:rsidRPr="0023196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22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sz w:val="28"/>
          <w:szCs w:val="28"/>
        </w:rPr>
        <w:br/>
        <w:t>от 31 июля 2020</w:t>
      </w:r>
      <w:r w:rsidR="002016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478A" w:rsidRPr="00B3478A">
        <w:rPr>
          <w:rFonts w:ascii="Times New Roman" w:hAnsi="Times New Roman" w:cs="Times New Roman"/>
          <w:sz w:val="28"/>
          <w:szCs w:val="28"/>
        </w:rPr>
        <w:t xml:space="preserve"> № 248-ФЗ года «О госу</w:t>
      </w:r>
      <w:r w:rsidR="0020161B">
        <w:rPr>
          <w:rFonts w:ascii="Times New Roman" w:hAnsi="Times New Roman" w:cs="Times New Roman"/>
          <w:sz w:val="28"/>
          <w:szCs w:val="28"/>
        </w:rPr>
        <w:t xml:space="preserve">дарственном контроле (надзоре) </w:t>
      </w:r>
      <w:r w:rsidR="00B3478A" w:rsidRPr="00B3478A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</w:t>
      </w:r>
      <w:r w:rsidR="00D77130">
        <w:rPr>
          <w:rFonts w:ascii="Times New Roman" w:hAnsi="Times New Roman" w:cs="Times New Roman"/>
          <w:sz w:val="28"/>
          <w:szCs w:val="28"/>
        </w:rPr>
        <w:t xml:space="preserve">, </w:t>
      </w:r>
      <w:r w:rsidR="00D77130" w:rsidRPr="00D77130">
        <w:rPr>
          <w:rFonts w:ascii="Times New Roman" w:hAnsi="Times New Roman" w:cs="Times New Roman"/>
          <w:sz w:val="28"/>
          <w:szCs w:val="28"/>
        </w:rPr>
        <w:t>Федераль</w:t>
      </w:r>
      <w:r w:rsidR="00D77130">
        <w:rPr>
          <w:rFonts w:ascii="Times New Roman" w:hAnsi="Times New Roman" w:cs="Times New Roman"/>
          <w:sz w:val="28"/>
          <w:szCs w:val="28"/>
        </w:rPr>
        <w:t xml:space="preserve">ным законом от 29 декабря 2022 </w:t>
      </w:r>
      <w:r w:rsidR="002016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7130" w:rsidRPr="00D77130">
        <w:rPr>
          <w:rFonts w:ascii="Times New Roman" w:hAnsi="Times New Roman" w:cs="Times New Roman"/>
          <w:sz w:val="28"/>
          <w:szCs w:val="28"/>
        </w:rPr>
        <w:t>№ 580-ФЗ «</w:t>
      </w:r>
      <w:r w:rsidR="00D77130" w:rsidRPr="00D77130">
        <w:rPr>
          <w:rFonts w:ascii="Times New Roman" w:hAnsi="Times New Roman" w:cs="Times New Roman"/>
          <w:bCs/>
          <w:sz w:val="28"/>
          <w:szCs w:val="28"/>
        </w:rPr>
        <w:t xml:space="preserve">Об организации перевозок пассажиров и багажа легковым такси в Российской Федерации, </w:t>
      </w:r>
      <w:r w:rsidR="0020161B">
        <w:rPr>
          <w:rFonts w:ascii="Times New Roman" w:hAnsi="Times New Roman" w:cs="Times New Roman"/>
          <w:bCs/>
          <w:sz w:val="28"/>
          <w:szCs w:val="28"/>
        </w:rPr>
        <w:br/>
      </w:r>
      <w:r w:rsidR="00D77130" w:rsidRPr="00D77130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911202">
        <w:rPr>
          <w:rFonts w:ascii="Times New Roman" w:hAnsi="Times New Roman" w:cs="Times New Roman"/>
          <w:bCs/>
          <w:sz w:val="28"/>
          <w:szCs w:val="28"/>
        </w:rPr>
        <w:t xml:space="preserve">, а также постановлением Правительства Российской Федерации </w:t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 xml:space="preserve">от 25 июня 2021 года № 990 </w:t>
      </w:r>
      <w:r w:rsidR="0020161B">
        <w:rPr>
          <w:rFonts w:ascii="Times New Roman" w:hAnsi="Times New Roman" w:cs="Times New Roman"/>
          <w:bCs/>
          <w:sz w:val="28"/>
          <w:szCs w:val="28"/>
        </w:rPr>
        <w:br/>
      </w:r>
      <w:r w:rsidR="00911202" w:rsidRPr="00911202">
        <w:rPr>
          <w:rFonts w:ascii="Times New Roman" w:hAnsi="Times New Roman" w:cs="Times New Roman"/>
          <w:bCs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F41B2" w:rsidRPr="00D77130">
        <w:rPr>
          <w:rFonts w:ascii="Times New Roman" w:hAnsi="Times New Roman" w:cs="Times New Roman"/>
          <w:sz w:val="28"/>
          <w:szCs w:val="28"/>
        </w:rPr>
        <w:t>.</w:t>
      </w:r>
      <w:r w:rsidR="00EF41B2">
        <w:rPr>
          <w:rFonts w:ascii="Times New Roman" w:hAnsi="Times New Roman" w:cs="Times New Roman"/>
          <w:sz w:val="28"/>
          <w:szCs w:val="28"/>
        </w:rPr>
        <w:t xml:space="preserve"> </w:t>
      </w:r>
      <w:r w:rsidR="00B3478A" w:rsidRPr="00B3478A">
        <w:rPr>
          <w:rFonts w:ascii="Times New Roman" w:hAnsi="Times New Roman" w:cs="Times New Roman"/>
          <w:color w:val="000000"/>
          <w:sz w:val="28"/>
          <w:szCs w:val="28"/>
        </w:rPr>
        <w:t xml:space="preserve">Проектом предлагается 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11202">
        <w:rPr>
          <w:rFonts w:ascii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(ущерба), применяемую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130" w:rsidRPr="00D7713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транспорта и автомобильных дорог Курской области при осуществлении регионального государственного контроля (надзора)в сфере перевозок пассажиров и багажа легковым такси </w:t>
      </w:r>
      <w:r w:rsidR="002016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7130" w:rsidRPr="00D77130">
        <w:rPr>
          <w:rFonts w:ascii="Times New Roman" w:hAnsi="Times New Roman" w:cs="Times New Roman"/>
          <w:color w:val="000000"/>
          <w:sz w:val="28"/>
          <w:szCs w:val="28"/>
        </w:rPr>
        <w:t>на территории Курской области</w:t>
      </w:r>
      <w:r w:rsidR="007B634F">
        <w:rPr>
          <w:rFonts w:ascii="Times New Roman" w:hAnsi="Times New Roman" w:cs="Times New Roman"/>
          <w:color w:val="000000"/>
          <w:sz w:val="28"/>
          <w:szCs w:val="28"/>
        </w:rPr>
        <w:t xml:space="preserve"> на 2024 год</w:t>
      </w:r>
      <w:r w:rsidR="00D771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6F8" w:rsidRPr="0023196D" w:rsidRDefault="000B0B87" w:rsidP="00B34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F8" w:rsidRPr="0023196D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нормативного акта:</w:t>
      </w:r>
      <w:r w:rsidR="009746F8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906A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Курской области.</w:t>
      </w:r>
    </w:p>
    <w:p w:rsidR="009746F8" w:rsidRPr="0023196D" w:rsidRDefault="000B0B87" w:rsidP="002319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Срок, в течение которого разработчиком принимаются предложения: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91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опубликования настоящего уведомления в сети </w:t>
      </w:r>
      <w:r w:rsidR="0020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20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EE253D" w:rsidRPr="0023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Губернатора </w:t>
      </w:r>
      <w:r w:rsidR="00195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Правительства</w:t>
      </w:r>
      <w:r w:rsidR="0020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области, а также официальном сайте Министерства </w:t>
      </w:r>
      <w:r w:rsidR="0020161B">
        <w:rPr>
          <w:rFonts w:ascii="Times New Roman" w:hAnsi="Times New Roman" w:cs="Times New Roman"/>
          <w:bCs/>
          <w:sz w:val="28"/>
          <w:szCs w:val="28"/>
        </w:rPr>
        <w:t xml:space="preserve">транспорта и автомобильных дорог </w:t>
      </w:r>
      <w:r w:rsidR="0020161B" w:rsidRPr="0023196D">
        <w:rPr>
          <w:rFonts w:ascii="Times New Roman" w:eastAsia="Calibri" w:hAnsi="Times New Roman" w:cs="Times New Roman"/>
          <w:bCs/>
          <w:sz w:val="28"/>
          <w:szCs w:val="28"/>
        </w:rPr>
        <w:t>Курской области</w:t>
      </w:r>
      <w:r w:rsidR="0020161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95855" w:rsidRDefault="000B0B87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196D" w:rsidRPr="0023196D">
        <w:rPr>
          <w:rFonts w:ascii="Times New Roman" w:hAnsi="Times New Roman" w:cs="Times New Roman"/>
          <w:sz w:val="28"/>
          <w:szCs w:val="28"/>
        </w:rPr>
        <w:t>.</w:t>
      </w:r>
      <w:r w:rsidR="0023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C0C" w:rsidRPr="0023196D">
        <w:rPr>
          <w:rFonts w:ascii="Times New Roman" w:hAnsi="Times New Roman" w:cs="Times New Roman"/>
          <w:b/>
          <w:sz w:val="28"/>
          <w:szCs w:val="28"/>
        </w:rPr>
        <w:t>Наиболее удобный способ представления предложений: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95855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в </w:t>
      </w:r>
      <w:r w:rsidR="00FD7783">
        <w:rPr>
          <w:rFonts w:ascii="Times New Roman" w:hAnsi="Times New Roman" w:cs="Times New Roman"/>
          <w:sz w:val="28"/>
          <w:szCs w:val="28"/>
        </w:rPr>
        <w:t>Министерство</w:t>
      </w:r>
      <w:r w:rsidR="00195855">
        <w:rPr>
          <w:rFonts w:ascii="Times New Roman" w:hAnsi="Times New Roman" w:cs="Times New Roman"/>
          <w:sz w:val="28"/>
          <w:szCs w:val="28"/>
        </w:rPr>
        <w:t xml:space="preserve"> транспорта и автомобильных дорог 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131850" w:rsidRPr="0023196D">
        <w:rPr>
          <w:rFonts w:ascii="Times New Roman" w:hAnsi="Times New Roman" w:cs="Times New Roman"/>
          <w:sz w:val="28"/>
          <w:szCs w:val="28"/>
        </w:rPr>
        <w:t>Курской области</w:t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 w:rsidR="00FD7783">
        <w:rPr>
          <w:rFonts w:ascii="Times New Roman" w:hAnsi="Times New Roman" w:cs="Times New Roman"/>
          <w:sz w:val="28"/>
          <w:szCs w:val="28"/>
        </w:rPr>
        <w:br/>
      </w:r>
      <w:r w:rsidR="00901C0C" w:rsidRPr="0023196D">
        <w:rPr>
          <w:rFonts w:ascii="Times New Roman" w:hAnsi="Times New Roman" w:cs="Times New Roman"/>
          <w:sz w:val="28"/>
          <w:szCs w:val="28"/>
        </w:rPr>
        <w:t xml:space="preserve">по адресу: 305000, г. Курск, ул. </w:t>
      </w:r>
      <w:r w:rsidR="0044600C" w:rsidRPr="0023196D">
        <w:rPr>
          <w:rFonts w:ascii="Times New Roman" w:hAnsi="Times New Roman" w:cs="Times New Roman"/>
          <w:sz w:val="28"/>
          <w:szCs w:val="28"/>
        </w:rPr>
        <w:t>Радищева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600C" w:rsidRPr="00231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195855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FD7783">
        <w:rPr>
          <w:rFonts w:ascii="Times New Roman" w:hAnsi="Times New Roman" w:cs="Times New Roman"/>
          <w:sz w:val="28"/>
          <w:szCs w:val="28"/>
        </w:rPr>
        <w:t>числе</w:t>
      </w:r>
      <w:r w:rsidR="00195855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hyperlink r:id="rId5" w:history="1">
        <w:r w:rsidR="00195855" w:rsidRPr="00195855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eastAsia="ru-RU"/>
          </w:rPr>
          <w:t>dorupr@rkursk.ru</w:t>
        </w:r>
      </w:hyperlink>
      <w:r w:rsidR="00195855" w:rsidRPr="0019585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.</w:t>
      </w: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A7439" w:rsidRDefault="00AA7439" w:rsidP="001958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A7439" w:rsidRPr="00195855" w:rsidRDefault="00AA7439" w:rsidP="00AA7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Министр                                                                                          С.В. Солдатенков</w:t>
      </w:r>
    </w:p>
    <w:p w:rsidR="0063619F" w:rsidRPr="00EF41B2" w:rsidRDefault="0063619F" w:rsidP="00EF4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3619F" w:rsidRPr="00EF41B2" w:rsidSect="009746F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1AE"/>
    <w:multiLevelType w:val="hybridMultilevel"/>
    <w:tmpl w:val="D3BEB134"/>
    <w:lvl w:ilvl="0" w:tplc="8A1865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F8"/>
    <w:rsid w:val="00024960"/>
    <w:rsid w:val="000641BE"/>
    <w:rsid w:val="00066F41"/>
    <w:rsid w:val="000B0B87"/>
    <w:rsid w:val="00102258"/>
    <w:rsid w:val="00116D61"/>
    <w:rsid w:val="00123301"/>
    <w:rsid w:val="00131850"/>
    <w:rsid w:val="00147952"/>
    <w:rsid w:val="00195855"/>
    <w:rsid w:val="001D3326"/>
    <w:rsid w:val="001E72D9"/>
    <w:rsid w:val="0020161B"/>
    <w:rsid w:val="0023196D"/>
    <w:rsid w:val="00286547"/>
    <w:rsid w:val="003155EF"/>
    <w:rsid w:val="003215A5"/>
    <w:rsid w:val="00331AE8"/>
    <w:rsid w:val="00362CC6"/>
    <w:rsid w:val="003C4CE0"/>
    <w:rsid w:val="0044600C"/>
    <w:rsid w:val="00450FCA"/>
    <w:rsid w:val="0045452B"/>
    <w:rsid w:val="00466E84"/>
    <w:rsid w:val="004B6681"/>
    <w:rsid w:val="0057433D"/>
    <w:rsid w:val="005C097E"/>
    <w:rsid w:val="005C3B59"/>
    <w:rsid w:val="005C4F40"/>
    <w:rsid w:val="005D24E3"/>
    <w:rsid w:val="00610C0F"/>
    <w:rsid w:val="0063619F"/>
    <w:rsid w:val="006A0BCE"/>
    <w:rsid w:val="006B6B5D"/>
    <w:rsid w:val="006C607B"/>
    <w:rsid w:val="006F00A2"/>
    <w:rsid w:val="006F19BA"/>
    <w:rsid w:val="00706A0E"/>
    <w:rsid w:val="00712069"/>
    <w:rsid w:val="00741C78"/>
    <w:rsid w:val="00787C8C"/>
    <w:rsid w:val="007B634F"/>
    <w:rsid w:val="007C41F2"/>
    <w:rsid w:val="007E6F37"/>
    <w:rsid w:val="00853D42"/>
    <w:rsid w:val="0089033C"/>
    <w:rsid w:val="008910D0"/>
    <w:rsid w:val="00894D70"/>
    <w:rsid w:val="008A0F0C"/>
    <w:rsid w:val="008C0BF1"/>
    <w:rsid w:val="008E0161"/>
    <w:rsid w:val="00901C0C"/>
    <w:rsid w:val="00906A20"/>
    <w:rsid w:val="00911202"/>
    <w:rsid w:val="0093096A"/>
    <w:rsid w:val="00933E5F"/>
    <w:rsid w:val="00956E0A"/>
    <w:rsid w:val="009746F8"/>
    <w:rsid w:val="009A263D"/>
    <w:rsid w:val="009F1294"/>
    <w:rsid w:val="00A073EC"/>
    <w:rsid w:val="00A36AC6"/>
    <w:rsid w:val="00A56C54"/>
    <w:rsid w:val="00AA7439"/>
    <w:rsid w:val="00AC2121"/>
    <w:rsid w:val="00B064D6"/>
    <w:rsid w:val="00B3478A"/>
    <w:rsid w:val="00B433C9"/>
    <w:rsid w:val="00B472A3"/>
    <w:rsid w:val="00B54DB2"/>
    <w:rsid w:val="00B647BD"/>
    <w:rsid w:val="00BB20E6"/>
    <w:rsid w:val="00BB35DC"/>
    <w:rsid w:val="00BF12A6"/>
    <w:rsid w:val="00BF1EF3"/>
    <w:rsid w:val="00C055B4"/>
    <w:rsid w:val="00C46690"/>
    <w:rsid w:val="00C912B6"/>
    <w:rsid w:val="00D20742"/>
    <w:rsid w:val="00D524EB"/>
    <w:rsid w:val="00D77130"/>
    <w:rsid w:val="00DC5935"/>
    <w:rsid w:val="00E11044"/>
    <w:rsid w:val="00E21EC9"/>
    <w:rsid w:val="00E35FCA"/>
    <w:rsid w:val="00EA553E"/>
    <w:rsid w:val="00EC469A"/>
    <w:rsid w:val="00EE253D"/>
    <w:rsid w:val="00EF41B2"/>
    <w:rsid w:val="00F36C05"/>
    <w:rsid w:val="00F542F3"/>
    <w:rsid w:val="00F6222F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D24D"/>
  <w15:docId w15:val="{A850B1F7-61B4-4ACD-B29C-EAE44C24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C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up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Савилов Руслан Андреевич</cp:lastModifiedBy>
  <cp:revision>4</cp:revision>
  <cp:lastPrinted>2023-09-29T11:40:00Z</cp:lastPrinted>
  <dcterms:created xsi:type="dcterms:W3CDTF">2023-09-28T19:16:00Z</dcterms:created>
  <dcterms:modified xsi:type="dcterms:W3CDTF">2023-09-29T11:40:00Z</dcterms:modified>
</cp:coreProperties>
</file>